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both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行政权力运行流程图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六安市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退役军人事务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局</w:t>
      </w:r>
    </w:p>
    <w:p>
      <w:pPr>
        <w:jc w:val="center"/>
        <w:rPr>
          <w:rFonts w:hint="eastAsia" w:ascii="Adobe 仿宋 Std R" w:hAnsi="Adobe 仿宋 Std R" w:eastAsia="Adobe 仿宋 Std R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1、行政确认  第1项</w:t>
      </w:r>
    </w:p>
    <w:p>
      <w:pPr>
        <w:numPr>
          <w:ilvl w:val="0"/>
          <w:numId w:val="0"/>
        </w:numPr>
        <w:tabs>
          <w:tab w:val="left" w:pos="7500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带病回乡退伍军人认定</w:t>
      </w:r>
    </w:p>
    <w:p>
      <w:pPr>
        <w:numPr>
          <w:ilvl w:val="0"/>
          <w:numId w:val="0"/>
        </w:numPr>
        <w:tabs>
          <w:tab w:val="left" w:pos="7500"/>
        </w:tabs>
        <w:ind w:firstLine="420"/>
      </w:pPr>
      <w:r>
        <mc:AlternateContent>
          <mc:Choice Requires="wpc">
            <w:drawing>
              <wp:inline distT="0" distB="0" distL="114300" distR="114300">
                <wp:extent cx="5410835" cy="6774815"/>
                <wp:effectExtent l="0" t="0" r="0" b="0"/>
                <wp:docPr id="591" name="画布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82" name="椭圆 582"/>
                        <wps:cNvSpPr/>
                        <wps:spPr>
                          <a:xfrm>
                            <a:off x="1616710" y="689602"/>
                            <a:ext cx="1967213" cy="892802"/>
                          </a:xfrm>
                          <a:prstGeom prst="ellips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18"/>
                                  <w:szCs w:val="18"/>
                                </w:rPr>
                                <w:t>申请</w:t>
                              </w:r>
                            </w:p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申请人向所在乡镇提出申请并提交材料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3" name="直接连接符 583"/>
                        <wps:cNvCnPr/>
                        <wps:spPr>
                          <a:xfrm>
                            <a:off x="2673317" y="1582404"/>
                            <a:ext cx="1300" cy="2978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4" name="菱形 584"/>
                        <wps:cNvSpPr/>
                        <wps:spPr>
                          <a:xfrm>
                            <a:off x="1616710" y="1880204"/>
                            <a:ext cx="2057413" cy="978602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县区退役军人事务局优抚股进行审核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5" name="菱形 585"/>
                        <wps:cNvSpPr/>
                        <wps:spPr>
                          <a:xfrm>
                            <a:off x="1678311" y="3070207"/>
                            <a:ext cx="2057413" cy="887702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承办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符合条件的组织申请人进行医学鉴定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6" name="直接连接符 586"/>
                        <wps:cNvCnPr/>
                        <wps:spPr>
                          <a:xfrm>
                            <a:off x="2672717" y="2772406"/>
                            <a:ext cx="600" cy="2978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7" name="菱形 587"/>
                        <wps:cNvSpPr/>
                        <wps:spPr>
                          <a:xfrm>
                            <a:off x="1616710" y="4253909"/>
                            <a:ext cx="2286615" cy="991802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审核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报市退役军人事务局优抚科审核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8" name="直接连接符 588"/>
                        <wps:cNvCnPr/>
                        <wps:spPr>
                          <a:xfrm>
                            <a:off x="2723518" y="3957909"/>
                            <a:ext cx="600" cy="2960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9" name="直接连接符 589"/>
                        <wps:cNvCnPr/>
                        <wps:spPr>
                          <a:xfrm>
                            <a:off x="2778718" y="5247012"/>
                            <a:ext cx="2600" cy="2959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0" name="矩形 590"/>
                        <wps:cNvSpPr/>
                        <wps:spPr>
                          <a:xfrm>
                            <a:off x="1841512" y="5542912"/>
                            <a:ext cx="1832612" cy="485801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 w:hAnsi="宋体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</w:rPr>
                                <w:t>决定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局领导作出决定并签署意见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33.45pt;width:426.05pt;" coordsize="5410835,6774815" editas="canvas" o:gfxdata="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E5BfGzXAAAABgEAAA8AAAAAAAAAAQAgAAAAIgAAAGRycy9kb3ducmV2LnhtbFBLAQIUABQAAAAI&#10;AIdO4kBiaWTEKAQAAOIWAAAOAAAAAAAAAAEAIAAAACYBAABkcnMvZTJvRG9jLnhtbFBLBQYAAAAA&#10;BgAGAFkBAADABwAAAAA=&#10;">
                <o:lock v:ext="edit" aspectratio="f"/>
                <v:shape id="_x0000_s1026" o:spid="_x0000_s1026" style="position:absolute;left:0;top:0;height:6774815;width:5410835;" filled="f" stroked="f" coordsize="21600,21600" o:gfxdata="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TkF8&#10;bNcAAAAGAQAADwAAAAAAAAABACAAAAAiAAAAZHJzL2Rvd25yZXYueG1sUEsBAhQAFAAAAAgAh07i&#10;QHPfUTLrAwAAZBYAAA4AAAAAAAAAAQAgAAAAJgEAAGRycy9lMm9Eb2MueG1sUEsFBgAAAAAGAAYA&#10;WQEAAIMH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3" type="#_x0000_t3" style="position:absolute;left:1616710;top:689602;height:892802;width:1967213;" filled="f" stroked="t" coordsize="21600,21600" o:gfxdata="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T94Y1gAAAAYBAAAPAAAAAAAAAAEAIAAAACIAAABkcnMvZG93bnJldi54&#10;bWxQSwECFAAUAAAACACHTuJADOSl9PwBAADeAwAADgAAAAAAAAABACAAAAAlAQAAZHJzL2Uyb0Rv&#10;Yy54bWxQSwUGAAAAAAYABgBZAQAAkwUAAAAA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18"/>
                            <w:szCs w:val="18"/>
                          </w:rPr>
                          <w:t>申请</w:t>
                        </w:r>
                      </w:p>
                      <w:p>
                        <w:pPr>
                          <w:pStyle w:val="13"/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申请人向所在乡镇提出申请并提交材料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line id="_x0000_s1026" o:spid="_x0000_s1026" o:spt="20" style="position:absolute;left:2673317;top:1582404;height:297801;width:13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bKLn/WAAAABgEAAA8AAAAAAAAAAQAgAAAAIgAAAGRycy9kb3ducmV2LnhtbFBLAQIUABQA&#10;AAAIAIdO4kD9bi/D8gEAAKwDAAAOAAAAAAAAAAEAIAAAACUBAABkcnMvZTJvRG9jLnhtbFBLBQYA&#10;AAAABgAGAFkBAACJ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1616710;top:1880204;height:978602;width:2057413;" filled="f" stroked="t" coordsize="21600,21600" o:gfxdata="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VfdYzWAAAABgEAAA8AAAAAAAAAAQAgAAAAIgAAAGRycy9k&#10;b3ducmV2LnhtbFBLAQIUABQAAAAIAIdO4kBL2JxPBAIAAOkDAAAOAAAAAAAAAAEAIAAAACUBAABk&#10;cnMvZTJvRG9jLnhtbFBLBQYAAAAABgAGAFkBAACbBQAAAAA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受理</w:t>
                        </w:r>
                      </w:p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18"/>
                            <w:szCs w:val="18"/>
                          </w:rPr>
                          <w:t>县区退役军人事务局优抚股进行审核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shape id="_x0000_s1026" o:spid="_x0000_s1026" o:spt="4" type="#_x0000_t4" style="position:absolute;left:1678311;top:3070207;height:887702;width:2057413;" filled="f" stroked="t" coordsize="21600,21600" o:gfxdata="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fdYzWAAAABgEAAA8AAAAAAAAAAQAgAAAAIgAAAGRycy9kb3du&#10;cmV2LnhtbFBLAQIUABQAAAAIAIdO4kDvGIWpAQIAAOkDAAAOAAAAAAAAAAEAIAAAACUBAABkcnMv&#10;ZTJvRG9jLnhtbFBLBQYAAAAABgAGAFkBAACYBQAAAAA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承办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符合条件的组织申请人进行医学鉴定</w:t>
                        </w:r>
                      </w:p>
                    </w:txbxContent>
                  </v:textbox>
                </v:shape>
                <v:line id="_x0000_s1026" o:spid="_x0000_s1026" o:spt="20" style="position:absolute;left:2672717;top:2772406;height:297801;width:6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souf9YAAAAGAQAADwAAAAAAAAABACAAAAAiAAAAZHJzL2Rvd25yZXYueG1sUEsBAhQAFAAAAAgA&#10;h07iQDyjj8HuAQAAqwMAAA4AAAAAAAAAAQAgAAAAJQEAAGRycy9lMm9Eb2MueG1sUEsFBgAAAAAG&#10;AAYAWQEAAIU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1616710;top:4253909;height:991802;width:2286615;" filled="f" stroked="t" coordsize="21600,21600" o:gfxdata="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V91jNYAAAAGAQAADwAAAAAAAAABACAAAAAiAAAAZHJzL2Rv&#10;d25yZXYueG1sUEsBAhQAFAAAAAgAh07iQIPjZekDAgAA6QMAAA4AAAAAAAAAAQAgAAAAJQEAAGRy&#10;cy9lMm9Eb2MueG1sUEsFBgAAAAAGAAYAWQEAAJoF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审核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  <w:t>报市退役军人事务局优抚科审核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line id="_x0000_s1026" o:spid="_x0000_s1026" o:spt="20" style="position:absolute;left:2723518;top:3957909;height:296001;width:6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souf9YAAAAGAQAADwAAAAAAAAABACAAAAAiAAAAZHJzL2Rvd25yZXYueG1sUEsBAhQAFAAAAAgA&#10;h07iQJSwDvPuAQAAqwMAAA4AAAAAAAAAAQAgAAAAJQEAAGRycy9lMm9Eb2MueG1sUEsFBgAAAAAG&#10;AAYAWQEAAIU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78718;top:5247012;height:295901;width:26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bKLn/WAAAABgEAAA8AAAAAAAAAAQAgAAAAIgAAAGRycy9kb3ducmV2LnhtbFBLAQIUABQAAAAI&#10;AIdO4kDktDeD7wEAAKwDAAAOAAAAAAAAAAEAIAAAACUBAABkcnMvZTJvRG9jLnhtbFBLBQYAAAAA&#10;BgAGAFkBAACG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841512;top:5542912;height:485801;width:1832612;" filled="f" stroked="t" coordsize="21600,21600" o:gfxdata="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iKrQ9cAAAAGAQAADwAAAAAAAAABACAAAAAiAAAAZHJzL2Rvd25yZXYueG1s&#10;UEsBAhQAFAAAAAgAh07iQFt8SgD5AQAA5gMAAA4AAAAAAAAAAQAgAAAAJgEAAGRycy9lMm9Eb2Mu&#10;eG1sUEsFBgAAAAAGAAYAWQEAAJEF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 w:hAnsi="宋体"/>
                            <w:b/>
                            <w:bCs/>
                            <w:color w:val="000000"/>
                          </w:rPr>
                        </w:pP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</w:rPr>
                          <w:t>决定</w:t>
                        </w:r>
                      </w:p>
                      <w:p>
                        <w:pPr>
                          <w:jc w:val="center"/>
                          <w:rPr>
                            <w:rFonts w:ascii="宋体"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局领导作出决定并签署意见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承办机构：六安市退役军人事务局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优待抚恤</w:t>
      </w:r>
      <w:r>
        <w:rPr>
          <w:rFonts w:hint="eastAsia" w:ascii="仿宋_GB2312" w:hAnsi="仿宋_GB2312" w:eastAsia="仿宋_GB2312" w:cs="仿宋_GB2312"/>
          <w:sz w:val="24"/>
          <w:szCs w:val="24"/>
        </w:rPr>
        <w:t>科。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服务电话：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0564—3350053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监督电话: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0564—</w:t>
      </w:r>
      <w:r>
        <w:rPr>
          <w:rFonts w:hint="eastAsia" w:ascii="仿宋_GB2312" w:hAnsi="仿宋_GB2312" w:eastAsia="仿宋_GB2312" w:cs="仿宋_GB2312"/>
          <w:sz w:val="24"/>
          <w:szCs w:val="24"/>
        </w:rPr>
        <w:t>33500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</w:t>
      </w: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2、其他权利  第1项</w:t>
      </w: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伤残抚恤人员残疾等级评定和调整审查，补发伤残证件审查</w:t>
      </w: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</w:pPr>
      <w:r>
        <mc:AlternateContent>
          <mc:Choice Requires="wpc">
            <w:drawing>
              <wp:inline distT="0" distB="0" distL="114300" distR="114300">
                <wp:extent cx="5499100" cy="7233920"/>
                <wp:effectExtent l="1905" t="0" r="4445" b="0"/>
                <wp:docPr id="893" name="画布 8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73" name="椭圆 873"/>
                        <wps:cNvSpPr/>
                        <wps:spPr>
                          <a:xfrm>
                            <a:off x="1937400" y="691102"/>
                            <a:ext cx="1967300" cy="892302"/>
                          </a:xfrm>
                          <a:prstGeom prst="ellips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18"/>
                                  <w:szCs w:val="18"/>
                                </w:rPr>
                                <w:t>申请</w:t>
                              </w:r>
                            </w:p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申请人向所在单位（乡镇街道）提交材料，报纸质材料</w:t>
                              </w:r>
                            </w:p>
                            <w:p>
                              <w:pPr>
                                <w:ind w:firstLine="560"/>
                                <w:jc w:val="center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4" name="直接连接符 874"/>
                        <wps:cNvCnPr/>
                        <wps:spPr>
                          <a:xfrm>
                            <a:off x="2972900" y="1582704"/>
                            <a:ext cx="1600" cy="2974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5" name="菱形 875"/>
                        <wps:cNvSpPr/>
                        <wps:spPr>
                          <a:xfrm>
                            <a:off x="1891000" y="1880205"/>
                            <a:ext cx="2111400" cy="930303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县区退役军人事务局审理，符合条件受理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6" name="菱形 876"/>
                        <wps:cNvSpPr/>
                        <wps:spPr>
                          <a:xfrm>
                            <a:off x="1946300" y="3108309"/>
                            <a:ext cx="2057400" cy="911903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承办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市退役军人事务局优抚科经办人审理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7" name="直接连接符 877"/>
                        <wps:cNvCnPr/>
                        <wps:spPr>
                          <a:xfrm>
                            <a:off x="2970500" y="2810508"/>
                            <a:ext cx="700" cy="2978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8" name="菱形 878"/>
                        <wps:cNvSpPr/>
                        <wps:spPr>
                          <a:xfrm>
                            <a:off x="1833900" y="4316112"/>
                            <a:ext cx="2286600" cy="680702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审核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报优抚科科长审核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9" name="直接连接符 879"/>
                        <wps:cNvCnPr/>
                        <wps:spPr>
                          <a:xfrm>
                            <a:off x="2974300" y="4020211"/>
                            <a:ext cx="700" cy="2959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0" name="直接连接符 880"/>
                        <wps:cNvCnPr/>
                        <wps:spPr>
                          <a:xfrm>
                            <a:off x="2971200" y="4996814"/>
                            <a:ext cx="2500" cy="2959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1" name="直接连接符 881"/>
                        <wps:cNvCnPr/>
                        <wps:spPr>
                          <a:xfrm flipH="1">
                            <a:off x="632500" y="2334306"/>
                            <a:ext cx="1258500" cy="6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2" name="直接连接符 882"/>
                        <wps:cNvCnPr/>
                        <wps:spPr>
                          <a:xfrm flipV="1">
                            <a:off x="632500" y="1640805"/>
                            <a:ext cx="600" cy="69350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3" name="矩形 883"/>
                        <wps:cNvSpPr/>
                        <wps:spPr>
                          <a:xfrm>
                            <a:off x="3100" y="889402"/>
                            <a:ext cx="1255500" cy="59490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材料不齐全或不符合条件的，向申请人一次性告知补办材料或退回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4" name="直接连接符 884"/>
                        <wps:cNvCnPr/>
                        <wps:spPr>
                          <a:xfrm>
                            <a:off x="1262500" y="1186803"/>
                            <a:ext cx="680400" cy="7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5" name="直接连接符 885"/>
                        <wps:cNvCnPr/>
                        <wps:spPr>
                          <a:xfrm>
                            <a:off x="4002400" y="3543910"/>
                            <a:ext cx="457200" cy="7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6" name="矩形 886"/>
                        <wps:cNvSpPr/>
                        <wps:spPr>
                          <a:xfrm>
                            <a:off x="4494500" y="2933708"/>
                            <a:ext cx="948100" cy="89790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材料不齐全或不符合条件的，退回县区退役军人事务局向申请人一次性告知补办材料或退回</w:t>
                              </w:r>
                            </w:p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7" name="直接连接符 887"/>
                        <wps:cNvCnPr/>
                        <wps:spPr>
                          <a:xfrm flipV="1">
                            <a:off x="5029800" y="2254906"/>
                            <a:ext cx="100" cy="67880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8" name="直接连接符 888"/>
                        <wps:cNvCnPr/>
                        <wps:spPr>
                          <a:xfrm flipH="1">
                            <a:off x="4002400" y="2254206"/>
                            <a:ext cx="1027400" cy="70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9" name="矩形 889"/>
                        <wps:cNvSpPr/>
                        <wps:spPr>
                          <a:xfrm>
                            <a:off x="2072000" y="5292715"/>
                            <a:ext cx="1832600" cy="396201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</w:rPr>
                                <w:t>决定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局领导作出决定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0" name="椭圆 890"/>
                        <wps:cNvSpPr/>
                        <wps:spPr>
                          <a:xfrm>
                            <a:off x="2072000" y="5984917"/>
                            <a:ext cx="1748200" cy="640002"/>
                          </a:xfrm>
                          <a:prstGeom prst="ellips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转报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出具市级审核意见、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报省厅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1" name="矩形 891"/>
                        <wps:cNvSpPr/>
                        <wps:spPr>
                          <a:xfrm>
                            <a:off x="835100" y="0"/>
                            <a:ext cx="3659600" cy="29670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666" w:firstLineChars="316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ind w:firstLine="666" w:firstLineChars="316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ind w:firstLine="666" w:firstLineChars="31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92" name="直接连接符 892"/>
                        <wps:cNvCnPr/>
                        <wps:spPr>
                          <a:xfrm>
                            <a:off x="2966700" y="5688916"/>
                            <a:ext cx="700" cy="2960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9.6pt;width:433pt;" coordsize="5499100,7233920" editas="canvas" o:gfxdata="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DRJbOh1wAAAAYBAAAPAAAAAAAAAAEAIAAAACIAAABkcnMvZG93bnJldi54bWxQSwECFAAU&#10;AAAACACHTuJA5GwrIfQFAAArLgAADgAAAAAAAAABACAAAAAmAQAAZHJzL2Uyb0RvYy54bWxQSwUG&#10;AAAAAAYABgBZAQAAjAkAAAAA&#10;">
                <o:lock v:ext="edit" aspectratio="f"/>
                <v:shape id="_x0000_s1026" o:spid="_x0000_s1026" style="position:absolute;left:0;top:0;height:7233920;width:5499100;" filled="f" stroked="f" coordsize="21600,21600" o:gfxdata="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3" type="#_x0000_t3" style="position:absolute;left:1937400;top:691102;height:892302;width:1967300;" filled="f" stroked="t" coordsize="21600,21600" o:gfxdata="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isR1dUAAAAGAQAADwAAAAAAAAABACAAAAAiAAAAZHJzL2Rvd25yZXYueG1sUEsB&#10;AhQAFAAAAAgAh07iQH8lh6b4AQAA3gMAAA4AAAAAAAAAAQAgAAAAJAEAAGRycy9lMm9Eb2MueG1s&#10;UEsFBgAAAAAGAAYAWQEAAI4FAAAAAA=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18"/>
                            <w:szCs w:val="18"/>
                          </w:rPr>
                          <w:t>申请</w:t>
                        </w:r>
                      </w:p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申请人向所在单位（乡镇街道）提交材料，报纸质材料</w:t>
                        </w:r>
                      </w:p>
                      <w:p>
                        <w:pPr>
                          <w:ind w:firstLine="560"/>
                          <w:jc w:val="center"/>
                        </w:pPr>
                      </w:p>
                    </w:txbxContent>
                  </v:textbox>
                </v:shape>
                <v:line id="_x0000_s1026" o:spid="_x0000_s1026" o:spt="20" style="position:absolute;left:2972900;top:1582704;height:297401;width:16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a7hstUAAAAGAQAADwAAAAAAAAABACAAAAAiAAAAZHJzL2Rvd25yZXYueG1sUEsBAhQAFAAAAAgA&#10;h07iQHcSCCfvAQAArAMAAA4AAAAAAAAAAQAgAAAAJAEAAGRycy9lMm9Eb2MueG1sUEsFBgAAAAAG&#10;AAYAWQEAAIU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1891000;top:1880205;height:930303;width:2111400;" filled="f" stroked="t" coordsize="21600,21600" o:gfxdata="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ju6QdUAAAAGAQAADwAAAAAAAAABACAAAAAiAAAAZHJzL2Rvd25yZXYu&#10;eG1sUEsBAhQAFAAAAAgAh07iQC5N0h/+AQAA6QMAAA4AAAAAAAAAAQAgAAAAJAEAAGRycy9lMm9E&#10;b2MueG1sUEsFBgAAAAAGAAYAWQEAAJQF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受理</w:t>
                        </w:r>
                      </w:p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  <w:t>县区退役军人事务局审理，符合条件受理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shape id="_x0000_s1026" o:spid="_x0000_s1026" o:spt="4" type="#_x0000_t4" style="position:absolute;left:1946300;top:3108309;height:911903;width:2057400;" filled="f" stroked="t" coordsize="21600,21600" o:gfxdata="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ju6QdUAAAAGAQAADwAAAAAAAAABACAAAAAiAAAAZHJzL2Rvd25y&#10;ZXYueG1sUEsBAhQAFAAAAAgAh07iQEr3bogBAgAA6QMAAA4AAAAAAAAAAQAgAAAAJAEAAGRycy9l&#10;Mm9Eb2MueG1sUEsFBgAAAAAGAAYAWQEAAJcF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承办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  <w:t>市退役军人事务局优抚科经办人审理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line id="_x0000_s1026" o:spid="_x0000_s1026" o:spt="20" style="position:absolute;left:2970500;top:2810508;height:297801;width:7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mu&#10;4bLVAAAABgEAAA8AAAAAAAAAAQAgAAAAIgAAAGRycy9kb3ducmV2LnhtbFBLAQIUABQAAAAIAIdO&#10;4kAnBtpK7QEAAKsDAAAOAAAAAAAAAAEAIAAAACQBAABkcnMvZTJvRG9jLnhtbFBLBQYAAAAABgAG&#10;AFkBAACD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1833900;top:4316112;height:680702;width:2286600;" filled="f" stroked="t" coordsize="21600,21600" o:gfxdata="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ju6QdUAAAAGAQAADwAAAAAAAAABACAAAAAiAAAAZHJzL2Rvd25y&#10;ZXYueG1sUEsBAhQAFAAAAAgAh07iQMEQcMwBAgAA6QMAAA4AAAAAAAAAAQAgAAAAJAEAAGRycy9l&#10;Mm9Eb2MueG1sUEsFBgAAAAAGAAYAWQEAAJcF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审核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  <w:t>报优抚科科长审核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line id="_x0000_s1026" o:spid="_x0000_s1026" o:spt="20" style="position:absolute;left:2974300;top:4020211;height:295901;width:7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a7hstUAAAAGAQAADwAAAAAAAAABACAAAAAiAAAAZHJzL2Rvd25yZXYueG1sUEsBAhQAFAAA&#10;AAgAh07iQMxY8J/yAQAAqwMAAA4AAAAAAAAAAQAgAAAAJAEAAGRycy9lMm9Eb2MueG1sUEsFBgAA&#10;AAAGAAYAWQEAAIg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1200;top:4996814;height:295901;width:25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a7hstUAAAAGAQAADwAAAAAAAAABACAAAAAiAAAAZHJzL2Rvd25yZXYueG1sUEsBAhQAFAAAAAgA&#10;h07iQG11KZrvAQAArAMAAA4AAAAAAAAAAQAgAAAAJAEAAGRycy9lMm9Eb2MueG1sUEsFBgAAAAAG&#10;AAYAWQEAAIU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32500;top:2334306;flip:x;height:600;width:1258500;" filled="f" stroked="t" coordsize="21600,21600" o:gfxdata="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RXVY1wAAAAYBAAAPAAAAAAAAAAEAIAAAACIAAABkcnMvZG93bnJldi54bWxQSwECFAAUAAAA&#10;CACHTuJAVVDTE+8BAACxAwAADgAAAAAAAAABACAAAAAmAQAAZHJzL2Uyb0RvYy54bWxQSwUGAAAA&#10;AAYABgBZAQAAhwU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632500;top:1640805;flip:y;height:693502;width:600;" filled="f" stroked="t" coordsize="21600,21600" o:gfxdata="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TArINcAAAAGAQAADwAAAAAAAAABACAAAAAiAAAAZHJzL2Rvd25yZXYueG1sUEsB&#10;AhQAFAAAAAgAh07iQJzcyTj2AQAAtAMAAA4AAAAAAAAAAQAgAAAAJgEAAGRycy9lMm9Eb2MueG1s&#10;UEsFBgAAAAAGAAYAWQEAAI4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100;top:889402;height:594902;width:1255500;" filled="f" stroked="t" coordsize="21600,21600" o:gfxdata="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VGZI7XAAAABgEAAA8AAAAAAAAAAQAgAAAAIgAAAGRycy9kb3ducmV2Lnht&#10;bFBLAQIUABQAAAAIAIdO4kD6F8L4+gEAAOIDAAAOAAAAAAAAAAEAIAAAACYBAABkcnMvZTJvRG9j&#10;LnhtbFBLBQYAAAAABgAGAFkBAACSBQAAAAA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材料不齐全或不符合条件的，向申请人一次性告知补办材料或退回</w:t>
                        </w:r>
                      </w:p>
                    </w:txbxContent>
                  </v:textbox>
                </v:rect>
                <v:line id="_x0000_s1026" o:spid="_x0000_s1026" o:spt="20" style="position:absolute;left:1262500;top:1186803;height:700;width:6804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a7h&#10;stUAAAAGAQAADwAAAAAAAAABACAAAAAiAAAAZHJzL2Rvd25yZXYueG1sUEsBAhQAFAAAAAgAh07i&#10;QAwFiF7sAQAAqwMAAA4AAAAAAAAAAQAgAAAAJAEAAGRycy9lMm9Eb2MueG1sUEsFBgAAAAAGAAYA&#10;WQEAAII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002400;top:3543910;height:700;width:4572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ruGy1QAAAAYBAAAPAAAAAAAAAAEAIAAAACIAAABkcnMvZG93bnJldi54bWxQSwECFAAUAAAACACH&#10;TuJA6Afl5e4BAACrAwAADgAAAAAAAAABACAAAAAkAQAAZHJzL2Uyb0RvYy54bWxQSwUGAAAAAAYA&#10;BgBZAQAAhA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494500;top:2933708;height:897902;width:948100;" filled="f" stroked="t" coordsize="21600,21600" o:gfxdata="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GZI7XAAAABgEAAA8AAAAAAAAAAQAgAAAAIgAAAGRycy9kb3ducmV2&#10;LnhtbFBLAQIUABQAAAAIAIdO4kA+iefE/QEAAOUDAAAOAAAAAAAAAAEAIAAAACYBAABkcnMvZTJv&#10;RG9jLnhtbFBLBQYAAAAABgAGAFkBAACVBQAAAAA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材料不齐全或不符合条件的，退回县区退役军人事务局向申请人一次性告知补办材料或退回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5029800;top:2254906;flip:y;height:678802;width:100;" filled="f" stroked="t" coordsize="21600,21600" o:gfxdata="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EV1WNcAAAAGAQAADwAAAAAAAAABACAAAAAiAAAAZHJzL2Rvd25yZXYueG1sUEsBAhQAFAAA&#10;AAgAh07iQB0iqgDwAQAAsQMAAA4AAAAAAAAAAQAgAAAAJgEAAGRycy9lMm9Eb2MueG1sUEsFBgAA&#10;AAAGAAYAWQEAAIgF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4002400;top:2254206;flip:x;height:700;width:1027400;" filled="f" stroked="t" coordsize="21600,21600" o:gfxdata="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UwKyDXAAAABgEAAA8AAAAAAAAAAQAgAAAAIgAAAGRycy9kb3ducmV2LnhtbFBL&#10;AQIUABQAAAAIAIdO4kDVMAkv9wEAALYDAAAOAAAAAAAAAAEAIAAAACYBAABkcnMvZTJvRG9jLnht&#10;bFBLBQYAAAAABgAGAFkBAACP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72000;top:5292715;height:396201;width:1832600;" filled="f" stroked="t" coordsize="21600,21600" o:gfxdata="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RmSO1wAAAAYBAAAPAAAAAAAAAAEAIAAAACIAAABkcnMvZG93bnJldi54&#10;bWxQSwECFAAUAAAACACHTuJAdPSZxvsBAADmAwAADgAAAAAAAAABACAAAAAmAQAAZHJzL2Uyb0Rv&#10;Yy54bWxQSwUGAAAAAAYABgBZAQAAkwUAAAAA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</w:rPr>
                          <w:t>决定</w:t>
                        </w:r>
                      </w:p>
                      <w:p>
                        <w:pPr>
                          <w:jc w:val="center"/>
                          <w:rPr>
                            <w:rFonts w:ascii="宋体"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局领导作出决定</w:t>
                        </w:r>
                      </w:p>
                    </w:txbxContent>
                  </v:textbox>
                </v:rect>
                <v:shape id="_x0000_s1026" o:spid="_x0000_s1026" o:spt="3" type="#_x0000_t3" style="position:absolute;left:2072000;top:5984917;height:640002;width:1748200;" filled="f" stroked="t" coordsize="21600,21600" o:gfxdata="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rEdXVAAAABgEAAA8AAAAAAAAAAQAgAAAAIgAAAGRycy9kb3ducmV2LnhtbFBL&#10;AQIUABQAAAAIAIdO4kAybFXP+QEAAN8DAAAOAAAAAAAAAAEAIAAAACQBAABkcnMvZTJvRG9jLnht&#10;bFBLBQYAAAAABgAGAFkBAACPBQ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转报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出具市级审核意见、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报省厅</w:t>
                        </w:r>
                      </w:p>
                    </w:txbxContent>
                  </v:textbox>
                </v:shape>
                <v:rect id="_x0000_s1026" o:spid="_x0000_s1026" o:spt="1" style="position:absolute;left:835100;top:0;height:296701;width:3659600;" filled="f" stroked="f" coordsize="21600,21600" o:gfxdata="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893nu1gAAAAYBAAAPAAAAAAAAAAEAIAAAACIAAABkcnMv&#10;ZG93bnJldi54bWxQSwECFAAUAAAACACHTuJA7N9lDJMBAAAGAwAADgAAAAAAAAABACAAAAAlAQAA&#10;ZHJzL2Uyb0RvYy54bWxQSwUGAAAAAAYABgBZAQAAKgUAAAAA&#10;">
                  <v:fill on="f" focussize="0,0"/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666" w:firstLineChars="316"/>
                          <w:rPr>
                            <w:b/>
                          </w:rPr>
                        </w:pPr>
                      </w:p>
                      <w:p>
                        <w:pPr>
                          <w:ind w:firstLine="666" w:firstLineChars="316"/>
                          <w:rPr>
                            <w:b/>
                          </w:rPr>
                        </w:pPr>
                      </w:p>
                      <w:p>
                        <w:pPr>
                          <w:ind w:firstLine="666" w:firstLineChars="316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966700;top:5688916;height:296001;width:700;" filled="f" stroked="t" coordsize="21600,21600" o:gfxdata="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mu&#10;4bLVAAAABgEAAA8AAAAAAAAAAQAgAAAAIgAAAGRycy9kb3ducmV2LnhtbFBLAQIUABQAAAAIAIdO&#10;4kCMlqkR7QEAAKsDAAAOAAAAAAAAAAEAIAAAACQBAABkcnMvZTJvRG9jLnhtbFBLBQYAAAAABgAG&#10;AFkBAACDBQ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承办机构：六安市退役军人事务局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优待抚恤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科。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服务电话：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0564—3350053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监督电话: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0564—</w:t>
      </w:r>
      <w:r>
        <w:rPr>
          <w:rFonts w:hint="eastAsia" w:ascii="仿宋_GB2312" w:hAnsi="仿宋_GB2312" w:eastAsia="仿宋_GB2312" w:cs="仿宋_GB2312"/>
          <w:sz w:val="24"/>
          <w:szCs w:val="24"/>
        </w:rPr>
        <w:t>33500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</w:t>
      </w: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</w:pP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3、其他权利  第2项</w:t>
      </w: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确定省级烈士纪念设施保护单位并报省政府批准</w:t>
      </w:r>
    </w:p>
    <w:p>
      <w:pPr>
        <w:numPr>
          <w:ilvl w:val="0"/>
          <w:numId w:val="0"/>
        </w:numPr>
        <w:tabs>
          <w:tab w:val="left" w:pos="7500"/>
        </w:tabs>
        <w:rPr>
          <w:rFonts w:hint="eastAsia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410835" cy="6774815"/>
                <wp:effectExtent l="0" t="0" r="0" b="0"/>
                <wp:docPr id="850" name="画布 8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41" name="椭圆 841"/>
                        <wps:cNvSpPr/>
                        <wps:spPr>
                          <a:xfrm>
                            <a:off x="1765911" y="157500"/>
                            <a:ext cx="1967213" cy="892802"/>
                          </a:xfrm>
                          <a:prstGeom prst="ellips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sz w:val="18"/>
                                  <w:szCs w:val="18"/>
                                </w:rPr>
                                <w:t>申报</w:t>
                              </w:r>
                            </w:p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申请单位所在县区政府向市政府提出申请</w:t>
                              </w:r>
                            </w:p>
                            <w:p>
                              <w:pPr>
                                <w:ind w:firstLine="560"/>
                                <w:jc w:val="center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2" name="直接连接符 842"/>
                        <wps:cNvCnPr/>
                        <wps:spPr>
                          <a:xfrm>
                            <a:off x="2726018" y="1050302"/>
                            <a:ext cx="1300" cy="2978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3" name="菱形 843"/>
                        <wps:cNvSpPr/>
                        <wps:spPr>
                          <a:xfrm>
                            <a:off x="1675811" y="1348103"/>
                            <a:ext cx="2057313" cy="594401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40" w:lineRule="exact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市政府向业务单位交办申报材料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4" name="菱形 844"/>
                        <wps:cNvSpPr/>
                        <wps:spPr>
                          <a:xfrm>
                            <a:off x="1675811" y="2240305"/>
                            <a:ext cx="2057313" cy="875602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承办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承办单位审核后向市政府提出建议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5" name="直接连接符 845"/>
                        <wps:cNvCnPr/>
                        <wps:spPr>
                          <a:xfrm>
                            <a:off x="2725418" y="1942504"/>
                            <a:ext cx="600" cy="2978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6" name="菱形 846"/>
                        <wps:cNvSpPr/>
                        <wps:spPr>
                          <a:xfrm>
                            <a:off x="1605280" y="3478530"/>
                            <a:ext cx="2286635" cy="1161415"/>
                          </a:xfrm>
                          <a:prstGeom prst="diamond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转报</w:t>
                              </w:r>
                            </w:p>
                            <w:p>
                              <w:pPr>
                                <w:pStyle w:val="13"/>
                                <w:spacing w:line="220" w:lineRule="exact"/>
                                <w:jc w:val="center"/>
                                <w:rPr>
                                  <w:rFonts w:asci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符合申报条件后由市政府行文向省政府申报</w:t>
                              </w:r>
                            </w:p>
                            <w:p>
                              <w:pPr>
                                <w:ind w:firstLine="560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7" name="直接连接符 847"/>
                        <wps:cNvCnPr/>
                        <wps:spPr>
                          <a:xfrm>
                            <a:off x="2724818" y="3115907"/>
                            <a:ext cx="600" cy="29590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8" name="矩形 848"/>
                        <wps:cNvSpPr/>
                        <wps:spPr>
                          <a:xfrm>
                            <a:off x="835105" y="0"/>
                            <a:ext cx="3659624" cy="29670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666" w:firstLineChars="316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ind w:firstLine="666" w:firstLineChars="316"/>
                                <w:rPr>
                                  <w:b/>
                                </w:rPr>
                              </w:pPr>
                            </w:p>
                            <w:p>
                              <w:pPr>
                                <w:ind w:firstLine="666" w:firstLineChars="31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49" name="文本框 849"/>
                        <wps:cNvSpPr txBox="1"/>
                        <wps:spPr>
                          <a:xfrm>
                            <a:off x="266702" y="5697213"/>
                            <a:ext cx="4667230" cy="49530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承办机构：六安市退役军人事务局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拥军褒扬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科。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服务电话：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0564—3350051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 xml:space="preserve">     监督电话: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0564—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33500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31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33.45pt;width:426.05pt;" coordsize="5410835,6774815" editas="canvas" o:gfxdata="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">
                <o:lock v:ext="edit" aspectratio="f"/>
                <v:shape id="_x0000_s1026" o:spid="_x0000_s1026" style="position:absolute;left:0;top:0;height:6774815;width:5410835;" filled="f" stroked="f" coordsize="21600,21600" o:gfxdata="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TkF8bNcAAAAGAQAADwAAAAAAAAABACAAAAAiAAAAZHJz&#10;L2Rvd25yZXYueG1sUEsBAhQAFAAAAAgAh07iQCGTLBMGBAAA8hQAAA4AAAAAAAAAAQAgAAAAJgEA&#10;AGRycy9lMm9Eb2MueG1sUEsFBgAAAAAGAAYAWQEAAJ4H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3" type="#_x0000_t3" style="position:absolute;left:1765911;top:157500;height:892802;width:1967213;" filled="f" stroked="t" coordsize="21600,21600" o:gfxdata="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T94Y1gAAAAYBAAAPAAAAAAAAAAEAIAAAACIAAABkcnMvZG93bnJldi54bWxQ&#10;SwECFAAUAAAACACHTuJARjcTlPkBAADeAwAADgAAAAAAAAABACAAAAAlAQAAZHJzL2Uyb0RvYy54&#10;bWxQSwUGAAAAAAYABgBZAQAAkAUAAAAA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sz w:val="18"/>
                            <w:szCs w:val="18"/>
                          </w:rPr>
                          <w:t>申报</w:t>
                        </w:r>
                      </w:p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申请单位所在县区政府向市政府提出申请</w:t>
                        </w:r>
                      </w:p>
                      <w:p>
                        <w:pPr>
                          <w:ind w:firstLine="560"/>
                          <w:jc w:val="center"/>
                        </w:pPr>
                      </w:p>
                    </w:txbxContent>
                  </v:textbox>
                </v:shape>
                <v:line id="_x0000_s1026" o:spid="_x0000_s1026" o:spt="20" style="position:absolute;left:2726018;top:1050302;height:297801;width:13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2yi5/1gAAAAYBAAAPAAAAAAAAAAEAIAAAACIAAABkcnMvZG93bnJldi54bWxQSwECFAAUAAAA&#10;CACHTuJAc7xpbvABAACsAwAADgAAAAAAAAABACAAAAAlAQAAZHJzL2Uyb0RvYy54bWxQSwUGAAAA&#10;AAYABgBZAQAAhwU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1675811;top:1348103;height:594401;width:2057313;" filled="f" stroked="t" coordsize="21600,21600" o:gfxdata="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X3WM1gAAAAYBAAAPAAAAAAAAAAEAIAAAACIAAABkcnMvZG93&#10;bnJldi54bWxQSwECFAAUAAAACACHTuJAHzWy2gICAADpAwAADgAAAAAAAAABACAAAAAlAQAAZHJz&#10;L2Uyb0RvYy54bWxQSwUGAAAAAAYABgBZAQAAmQUAAAAA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40" w:lineRule="exac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  <w:t>市政府向业务单位交办申报材料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shape id="_x0000_s1026" o:spid="_x0000_s1026" o:spt="4" type="#_x0000_t4" style="position:absolute;left:1675811;top:2240305;height:875602;width:2057313;" filled="f" stroked="t" coordsize="21600,21600" o:gfxdata="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fdYzWAAAABgEAAA8AAAAAAAAAAQAgAAAAIgAAAGRycy9kb3du&#10;cmV2LnhtbFBLAQIUABQAAAAIAIdO4kCcHXmRAQIAAOkDAAAOAAAAAAAAAAEAIAAAACUBAABkcnMv&#10;ZTJvRG9jLnhtbFBLBQYAAAAABgAGAFkBAACYBQAAAAA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承办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承办单位审核后向市政府提出建议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line id="_x0000_s1026" o:spid="_x0000_s1026" o:spt="20" style="position:absolute;left:2725418;top:1942504;height:297801;width:6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souf9YAAAAGAQAADwAAAAAAAAABACAAAAAiAAAAZHJzL2Rvd25yZXYueG1sUEsBAhQAFAAA&#10;AAgAh07iQHYQPBbxAQAAqwMAAA4AAAAAAAAAAQAgAAAAJQEAAGRycy9lMm9Eb2MueG1sUEsFBgAA&#10;AAAGAAYAWQEAAIg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4" type="#_x0000_t4" style="position:absolute;left:1605280;top:3478530;height:1161415;width:2286635;" filled="f" stroked="t" coordsize="21600,21600" o:gfxdata="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V91jNYAAAAGAQAADwAAAAAAAAABACAAAAAiAAAAZHJzL2Rv&#10;d25yZXYueG1sUEsBAhQAFAAAAAgAh07iQLhI7kkDAgAA6gMAAA4AAAAAAAAAAQAgAAAAJQEAAGRy&#10;cy9lMm9Eb2MueG1sUEsFBgAAAAAGAAYAWQEAAJoF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转报</w:t>
                        </w:r>
                      </w:p>
                      <w:p>
                        <w:pPr>
                          <w:pStyle w:val="13"/>
                          <w:spacing w:line="220" w:lineRule="exact"/>
                          <w:jc w:val="center"/>
                          <w:rPr>
                            <w:rFonts w:ascii="宋体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 w:val="18"/>
                            <w:szCs w:val="18"/>
                          </w:rPr>
                          <w:t>符合申报条件后由市政府行文向省政府申报</w:t>
                        </w:r>
                      </w:p>
                      <w:p>
                        <w:pPr>
                          <w:ind w:firstLine="560"/>
                        </w:pPr>
                      </w:p>
                    </w:txbxContent>
                  </v:textbox>
                </v:shape>
                <v:line id="_x0000_s1026" o:spid="_x0000_s1026" o:spt="20" style="position:absolute;left:2724818;top:3115907;height:295901;width:600;" filled="f" stroked="t" coordsize="21600,21600" o:gfxdata="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souf9YAAAAGAQAADwAAAAAAAAABACAAAAAiAAAAZHJzL2Rvd25yZXYueG1sUEsBAhQAFAAAAAgA&#10;h07iQPqCk7/uAQAAqwMAAA4AAAAAAAAAAQAgAAAAJQEAAGRycy9lMm9Eb2MueG1sUEsFBgAAAAAG&#10;AAYAWQEAAIUF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835105;top:0;height:296701;width:3659624;" filled="f" stroked="f" coordsize="21600,21600" o:gfxdata="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OTtiPXAAAABgEAAA8AAAAAAAAAAQAgAAAAIgAA&#10;AGRycy9kb3ducmV2LnhtbFBLAQIUABQAAAAIAIdO4kCqrfh1lwEAAAYDAAAOAAAAAAAAAAEAIAAA&#10;ACYBAABkcnMvZTJvRG9jLnhtbFBLBQYAAAAABgAGAFkBAAAvBQAAAAA=&#10;">
                  <v:fill on="f" focussize="0,0"/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666" w:firstLineChars="316"/>
                          <w:rPr>
                            <w:b/>
                          </w:rPr>
                        </w:pPr>
                      </w:p>
                      <w:p>
                        <w:pPr>
                          <w:ind w:firstLine="666" w:firstLineChars="316"/>
                          <w:rPr>
                            <w:b/>
                          </w:rPr>
                        </w:pPr>
                      </w:p>
                      <w:p>
                        <w:pPr>
                          <w:ind w:firstLine="666" w:firstLineChars="316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_x0000_s1026" o:spid="_x0000_s1026" o:spt="202" type="#_x0000_t202" style="position:absolute;left:266702;top:5697213;height:495301;width:4667230;" filled="f" stroked="f" coordsize="21600,21600" o:gfxdata="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ieCi3YAAAABgEA&#10;AA8AAAAAAAAAAQAgAAAAIgAAAGRycy9kb3ducmV2LnhtbFBLAQIUABQAAAAIAIdO4kAOEjWgqAEA&#10;ABkDAAAOAAAAAAAAAAEAIAAAACcBAABkcnMvZTJvRG9jLnhtbFBLBQYAAAAABgAGAFkBAABBBQAA&#10;AAA=&#10;">
                  <v:fill on="f" focussize="0,0"/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承办机构：六安市退役军人事务局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拥军褒扬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科。</w:t>
                        </w:r>
                      </w:p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服务电话：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0564—3350051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 xml:space="preserve">     监督电话: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0564—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33500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31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500"/>
        </w:tabs>
        <w:ind w:firstLine="420" w:firstLineChars="200"/>
        <w:rPr>
          <w:rFonts w:hint="eastAsia"/>
          <w:lang w:val="en-US" w:eastAsia="zh-CN"/>
        </w:rPr>
      </w:pPr>
    </w:p>
    <w:p>
      <w:pPr>
        <w:tabs>
          <w:tab w:val="left" w:pos="1152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2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8D"/>
    <w:rsid w:val="00005644"/>
    <w:rsid w:val="00005712"/>
    <w:rsid w:val="000150A8"/>
    <w:rsid w:val="00046790"/>
    <w:rsid w:val="000C2285"/>
    <w:rsid w:val="000E3011"/>
    <w:rsid w:val="00110F3A"/>
    <w:rsid w:val="0014358E"/>
    <w:rsid w:val="001775F3"/>
    <w:rsid w:val="00182207"/>
    <w:rsid w:val="00183E17"/>
    <w:rsid w:val="001B5A30"/>
    <w:rsid w:val="001C329F"/>
    <w:rsid w:val="0024298D"/>
    <w:rsid w:val="0026612A"/>
    <w:rsid w:val="002E61E0"/>
    <w:rsid w:val="002E6A0E"/>
    <w:rsid w:val="002E7214"/>
    <w:rsid w:val="002F347A"/>
    <w:rsid w:val="00300004"/>
    <w:rsid w:val="0031055B"/>
    <w:rsid w:val="003147EF"/>
    <w:rsid w:val="003150F4"/>
    <w:rsid w:val="00330820"/>
    <w:rsid w:val="003A200D"/>
    <w:rsid w:val="003A7DE6"/>
    <w:rsid w:val="003B5F5B"/>
    <w:rsid w:val="003D11FD"/>
    <w:rsid w:val="003E58C5"/>
    <w:rsid w:val="00401E82"/>
    <w:rsid w:val="004203A4"/>
    <w:rsid w:val="0042153A"/>
    <w:rsid w:val="00444B41"/>
    <w:rsid w:val="00446AA7"/>
    <w:rsid w:val="00450467"/>
    <w:rsid w:val="00461618"/>
    <w:rsid w:val="00487EDC"/>
    <w:rsid w:val="00492F2B"/>
    <w:rsid w:val="00494F29"/>
    <w:rsid w:val="004C3581"/>
    <w:rsid w:val="004D2DE4"/>
    <w:rsid w:val="005102E6"/>
    <w:rsid w:val="00551F53"/>
    <w:rsid w:val="00556A0E"/>
    <w:rsid w:val="0056059B"/>
    <w:rsid w:val="00564539"/>
    <w:rsid w:val="00567194"/>
    <w:rsid w:val="00594F1E"/>
    <w:rsid w:val="005E1F64"/>
    <w:rsid w:val="00605032"/>
    <w:rsid w:val="00622AA0"/>
    <w:rsid w:val="0067242C"/>
    <w:rsid w:val="006A3FF0"/>
    <w:rsid w:val="006B0F1D"/>
    <w:rsid w:val="006C126F"/>
    <w:rsid w:val="006F675F"/>
    <w:rsid w:val="0071105F"/>
    <w:rsid w:val="00725052"/>
    <w:rsid w:val="007439AD"/>
    <w:rsid w:val="007558FE"/>
    <w:rsid w:val="00756F8F"/>
    <w:rsid w:val="007733C5"/>
    <w:rsid w:val="00782656"/>
    <w:rsid w:val="00792C30"/>
    <w:rsid w:val="007944A8"/>
    <w:rsid w:val="007A0FC4"/>
    <w:rsid w:val="007A4578"/>
    <w:rsid w:val="007C2EB0"/>
    <w:rsid w:val="008245B5"/>
    <w:rsid w:val="00826F19"/>
    <w:rsid w:val="00842F94"/>
    <w:rsid w:val="00853DDA"/>
    <w:rsid w:val="00880540"/>
    <w:rsid w:val="0089267F"/>
    <w:rsid w:val="008A2947"/>
    <w:rsid w:val="008A5220"/>
    <w:rsid w:val="008B6BE7"/>
    <w:rsid w:val="008B7A7D"/>
    <w:rsid w:val="008C17F8"/>
    <w:rsid w:val="008C2EC4"/>
    <w:rsid w:val="008C7E20"/>
    <w:rsid w:val="008E15C8"/>
    <w:rsid w:val="008E6521"/>
    <w:rsid w:val="008F09E8"/>
    <w:rsid w:val="008F0C1F"/>
    <w:rsid w:val="008F573B"/>
    <w:rsid w:val="008F6C6C"/>
    <w:rsid w:val="00924D14"/>
    <w:rsid w:val="00933272"/>
    <w:rsid w:val="00933A1D"/>
    <w:rsid w:val="00975CDB"/>
    <w:rsid w:val="00993888"/>
    <w:rsid w:val="009B6625"/>
    <w:rsid w:val="009F2F67"/>
    <w:rsid w:val="009F7889"/>
    <w:rsid w:val="00A1050D"/>
    <w:rsid w:val="00A27908"/>
    <w:rsid w:val="00A36C4C"/>
    <w:rsid w:val="00A410D6"/>
    <w:rsid w:val="00A423ED"/>
    <w:rsid w:val="00A62101"/>
    <w:rsid w:val="00A66D87"/>
    <w:rsid w:val="00AC504E"/>
    <w:rsid w:val="00AD58E6"/>
    <w:rsid w:val="00AE4B7C"/>
    <w:rsid w:val="00B10B9D"/>
    <w:rsid w:val="00B15B39"/>
    <w:rsid w:val="00B222B3"/>
    <w:rsid w:val="00B670E3"/>
    <w:rsid w:val="00B73FA6"/>
    <w:rsid w:val="00B81D0C"/>
    <w:rsid w:val="00B9342B"/>
    <w:rsid w:val="00BB3574"/>
    <w:rsid w:val="00BD3556"/>
    <w:rsid w:val="00BE0301"/>
    <w:rsid w:val="00BF7143"/>
    <w:rsid w:val="00C25CDD"/>
    <w:rsid w:val="00C8410B"/>
    <w:rsid w:val="00C9731D"/>
    <w:rsid w:val="00CA40A5"/>
    <w:rsid w:val="00CA5404"/>
    <w:rsid w:val="00CA5DDA"/>
    <w:rsid w:val="00CB4887"/>
    <w:rsid w:val="00CC2491"/>
    <w:rsid w:val="00CC7556"/>
    <w:rsid w:val="00CE5A6A"/>
    <w:rsid w:val="00D02E7C"/>
    <w:rsid w:val="00D168E4"/>
    <w:rsid w:val="00D3051C"/>
    <w:rsid w:val="00D65FEC"/>
    <w:rsid w:val="00D70917"/>
    <w:rsid w:val="00D71C60"/>
    <w:rsid w:val="00D9798A"/>
    <w:rsid w:val="00DB6F05"/>
    <w:rsid w:val="00DB7419"/>
    <w:rsid w:val="00DC635A"/>
    <w:rsid w:val="00DE796E"/>
    <w:rsid w:val="00E04F02"/>
    <w:rsid w:val="00E335ED"/>
    <w:rsid w:val="00E456A6"/>
    <w:rsid w:val="00E51CAC"/>
    <w:rsid w:val="00E64CF3"/>
    <w:rsid w:val="00E741A4"/>
    <w:rsid w:val="00E87E91"/>
    <w:rsid w:val="00E91005"/>
    <w:rsid w:val="00E918E2"/>
    <w:rsid w:val="00EC45EE"/>
    <w:rsid w:val="00ED1259"/>
    <w:rsid w:val="00EE6D42"/>
    <w:rsid w:val="00EE76B1"/>
    <w:rsid w:val="00EF64A4"/>
    <w:rsid w:val="00F015FA"/>
    <w:rsid w:val="00F02CFB"/>
    <w:rsid w:val="00F06D02"/>
    <w:rsid w:val="00F37F98"/>
    <w:rsid w:val="00F4132B"/>
    <w:rsid w:val="00F4445F"/>
    <w:rsid w:val="00F446DC"/>
    <w:rsid w:val="00F74D00"/>
    <w:rsid w:val="00F754E2"/>
    <w:rsid w:val="00F77648"/>
    <w:rsid w:val="00FA6960"/>
    <w:rsid w:val="00FC3BA3"/>
    <w:rsid w:val="00FD3A10"/>
    <w:rsid w:val="00FF022B"/>
    <w:rsid w:val="00FF379F"/>
    <w:rsid w:val="01A01E3C"/>
    <w:rsid w:val="18C27534"/>
    <w:rsid w:val="23974D26"/>
    <w:rsid w:val="35C4477B"/>
    <w:rsid w:val="42630408"/>
    <w:rsid w:val="495114CA"/>
    <w:rsid w:val="4D8D76A5"/>
    <w:rsid w:val="4F2F1BAB"/>
    <w:rsid w:val="5BFD26C4"/>
    <w:rsid w:val="60A56E9B"/>
    <w:rsid w:val="725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Lines>1</Lines>
  <Paragraphs>1</Paragraphs>
  <TotalTime>2</TotalTime>
  <ScaleCrop>false</ScaleCrop>
  <LinksUpToDate>false</LinksUpToDate>
  <CharactersWithSpaces>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2017-10-12T12:05:00Z</dcterms:created>
  <dc:creator>陈力</dc:creator>
  <cp:lastModifiedBy>王志程</cp:lastModifiedBy>
  <dcterms:modified xsi:type="dcterms:W3CDTF">2019-09-26T09:35:45Z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